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35B9" w14:textId="77777777" w:rsidR="00487F30" w:rsidRDefault="00487F30" w:rsidP="00487F30"/>
    <w:p w14:paraId="6D44B498" w14:textId="113762EE" w:rsidR="00487F30" w:rsidRDefault="00487F30" w:rsidP="00487F30">
      <w:r>
        <w:t xml:space="preserve">Woven Menu Login Needed Gua0017 - </w:t>
      </w:r>
    </w:p>
    <w:p w14:paraId="739C4316" w14:textId="5AD9B6BF" w:rsidR="00487F30" w:rsidRDefault="00487F30" w:rsidP="00487F30">
      <w:r>
        <w:t xml:space="preserve">Transaction </w:t>
      </w:r>
    </w:p>
    <w:p w14:paraId="04C86A9E" w14:textId="1F008FE0" w:rsidR="00487F30" w:rsidRDefault="00487F30" w:rsidP="00487F30">
      <w:r>
        <w:t xml:space="preserve">Down Time Entry </w:t>
      </w:r>
    </w:p>
    <w:p w14:paraId="17AED038" w14:textId="77777777" w:rsidR="00487F30" w:rsidRDefault="00487F30" w:rsidP="00487F30">
      <w:r>
        <w:t>Line issue</w:t>
      </w:r>
    </w:p>
    <w:p w14:paraId="6E470FF9" w14:textId="77777777" w:rsidR="00487F30" w:rsidRDefault="00487F30" w:rsidP="00487F30">
      <w:r>
        <w:t xml:space="preserve">Bundling unit transfer </w:t>
      </w:r>
    </w:p>
    <w:p w14:paraId="2CF22CC5" w14:textId="77777777" w:rsidR="00487F30" w:rsidRDefault="00487F30" w:rsidP="00487F30">
      <w:r>
        <w:t>Bundling unit transfer Ack</w:t>
      </w:r>
    </w:p>
    <w:p w14:paraId="29B4B38E" w14:textId="77777777" w:rsidR="00487F30" w:rsidRDefault="00487F30" w:rsidP="00487F30">
      <w:r>
        <w:t>Sewing Rejection</w:t>
      </w:r>
    </w:p>
    <w:p w14:paraId="3699C703" w14:textId="77777777" w:rsidR="00487F30" w:rsidRDefault="00487F30" w:rsidP="00487F30">
      <w:r>
        <w:t>Line lock report</w:t>
      </w:r>
    </w:p>
    <w:p w14:paraId="43DC2656" w14:textId="77777777" w:rsidR="00487F30" w:rsidRDefault="00487F30" w:rsidP="00487F30">
      <w:r>
        <w:t>Sewing production</w:t>
      </w:r>
    </w:p>
    <w:p w14:paraId="7081C93C" w14:textId="77777777" w:rsidR="00487F30" w:rsidRDefault="00487F30" w:rsidP="00487F30">
      <w:r>
        <w:t>Sewing production scan</w:t>
      </w:r>
    </w:p>
    <w:p w14:paraId="54D8DF6F" w14:textId="77777777" w:rsidR="00487F30" w:rsidRDefault="00487F30" w:rsidP="00487F30">
      <w:r>
        <w:t>Packing Ack</w:t>
      </w:r>
    </w:p>
    <w:p w14:paraId="2FB9E01C" w14:textId="77777777" w:rsidR="00487F30" w:rsidRDefault="00487F30" w:rsidP="00487F30">
      <w:pPr>
        <w:pBdr>
          <w:bottom w:val="single" w:sz="6" w:space="1" w:color="auto"/>
        </w:pBdr>
      </w:pPr>
    </w:p>
    <w:p w14:paraId="3C3B0116" w14:textId="200D4134" w:rsidR="00487F30" w:rsidRDefault="00487F30" w:rsidP="00487F30">
      <w:r>
        <w:t>Gua0032 menu login needed Woven</w:t>
      </w:r>
    </w:p>
    <w:p w14:paraId="16984237" w14:textId="29700DD9" w:rsidR="00487F30" w:rsidRDefault="00487F30" w:rsidP="00487F30">
      <w:r>
        <w:t>NRGP – Sampel / General Option</w:t>
      </w:r>
    </w:p>
    <w:p w14:paraId="00779806" w14:textId="04751103" w:rsidR="00487F30" w:rsidRDefault="00487F30" w:rsidP="00487F30">
      <w:r>
        <w:t>--</w:t>
      </w:r>
    </w:p>
    <w:p w14:paraId="54483B0F" w14:textId="70197D45" w:rsidR="00487F30" w:rsidRDefault="00487F30" w:rsidP="00487F30">
      <w:r>
        <w:t>Gua0008 Login Option Transfer to Gua0032</w:t>
      </w:r>
    </w:p>
    <w:p w14:paraId="2B377E05" w14:textId="7D021763" w:rsidR="00487F30" w:rsidRDefault="00487F30" w:rsidP="00487F30">
      <w:r>
        <w:t xml:space="preserve">V Bill Option </w:t>
      </w:r>
    </w:p>
    <w:p w14:paraId="56E3707E" w14:textId="128F820D" w:rsidR="00487F30" w:rsidRDefault="00487F30" w:rsidP="00487F30">
      <w:r>
        <w:t xml:space="preserve">Deliver chalan Option Need Access </w:t>
      </w:r>
    </w:p>
    <w:p w14:paraId="703264F8" w14:textId="77777777" w:rsidR="00487F30" w:rsidRDefault="00487F30" w:rsidP="00487F30"/>
    <w:p w14:paraId="241AA637" w14:textId="77777777" w:rsidR="00487F30" w:rsidRDefault="00487F30" w:rsidP="00487F30"/>
    <w:p w14:paraId="5C75C0ED" w14:textId="77777777" w:rsidR="00487F30" w:rsidRDefault="00487F30" w:rsidP="00487F30"/>
    <w:p w14:paraId="2B0DCA5B" w14:textId="77777777" w:rsidR="00DC66AC" w:rsidRPr="00487F30" w:rsidRDefault="00DC66AC" w:rsidP="00487F30"/>
    <w:sectPr w:rsidR="00DC66AC" w:rsidRPr="0048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30"/>
    <w:rsid w:val="00487F30"/>
    <w:rsid w:val="006009AA"/>
    <w:rsid w:val="007634F4"/>
    <w:rsid w:val="00D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01F6"/>
  <w15:chartTrackingRefBased/>
  <w15:docId w15:val="{89D1AB35-257A-411B-A11C-9E1748F4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Senthilkumar M</dc:creator>
  <cp:keywords/>
  <dc:description/>
  <cp:lastModifiedBy>Senthilkumar M</cp:lastModifiedBy>
  <cp:revision>1</cp:revision>
  <dcterms:created xsi:type="dcterms:W3CDTF">2026-05-13T05:38:00Z</dcterms:created>
  <dcterms:modified xsi:type="dcterms:W3CDTF">2026-05-13T05:44:00Z</dcterms:modified>
</cp:coreProperties>
</file>